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7A" w:rsidRPr="00F15E07" w:rsidRDefault="0082307A" w:rsidP="0082307A">
      <w:pPr>
        <w:widowControl/>
        <w:shd w:val="clear" w:color="auto" w:fill="FFFFFF"/>
        <w:spacing w:beforeLines="100" w:before="312" w:afterLines="100" w:after="312"/>
        <w:jc w:val="center"/>
        <w:rPr>
          <w:rFonts w:ascii="宋体" w:eastAsia="宋体" w:hAnsi="宋体" w:cs="宋体"/>
          <w:kern w:val="0"/>
          <w:sz w:val="44"/>
          <w:szCs w:val="44"/>
        </w:rPr>
      </w:pPr>
      <w:bookmarkStart w:id="0" w:name="_GoBack"/>
      <w:bookmarkEnd w:id="0"/>
      <w:r w:rsidRPr="005223DB">
        <w:rPr>
          <w:rFonts w:asciiTheme="minorEastAsia" w:hAnsiTheme="minorEastAsia" w:cs="宋体" w:hint="eastAsia"/>
          <w:kern w:val="0"/>
          <w:sz w:val="44"/>
          <w:szCs w:val="44"/>
        </w:rPr>
        <w:t>科技部</w:t>
      </w:r>
      <w:r w:rsidRPr="00F15E07">
        <w:rPr>
          <w:rFonts w:asciiTheme="minorEastAsia" w:hAnsiTheme="minorEastAsia" w:cs="宋体" w:hint="eastAsia"/>
          <w:kern w:val="0"/>
          <w:sz w:val="44"/>
          <w:szCs w:val="44"/>
        </w:rPr>
        <w:t>驻将军路校区办公可办理</w:t>
      </w:r>
      <w:r w:rsidRPr="005223DB">
        <w:rPr>
          <w:rFonts w:asciiTheme="minorEastAsia" w:hAnsiTheme="minorEastAsia" w:cs="宋体" w:hint="eastAsia"/>
          <w:kern w:val="0"/>
          <w:sz w:val="44"/>
          <w:szCs w:val="44"/>
        </w:rPr>
        <w:t>业务</w:t>
      </w:r>
      <w:r w:rsidRPr="00F15E07">
        <w:rPr>
          <w:rFonts w:asciiTheme="minorEastAsia" w:hAnsiTheme="minorEastAsia" w:cs="宋体" w:hint="eastAsia"/>
          <w:kern w:val="0"/>
          <w:sz w:val="44"/>
          <w:szCs w:val="44"/>
        </w:rPr>
        <w:t>事项</w:t>
      </w:r>
    </w:p>
    <w:tbl>
      <w:tblPr>
        <w:tblW w:w="8720" w:type="dxa"/>
        <w:jc w:val="center"/>
        <w:tblInd w:w="-1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585"/>
      </w:tblGrid>
      <w:tr w:rsidR="0082307A" w:rsidRPr="005223DB" w:rsidTr="0082307A">
        <w:trPr>
          <w:trHeight w:val="472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A" w:rsidRPr="00F15E07" w:rsidRDefault="0082307A" w:rsidP="00070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F15E0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A" w:rsidRPr="00F15E07" w:rsidRDefault="0082307A" w:rsidP="00070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F15E0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可</w:t>
            </w:r>
            <w:r w:rsidRPr="005223D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办理业务事项</w:t>
            </w:r>
          </w:p>
        </w:tc>
      </w:tr>
      <w:tr w:rsidR="0082307A" w:rsidRPr="005223DB" w:rsidTr="0082307A">
        <w:trPr>
          <w:trHeight w:val="63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7A" w:rsidRPr="00F15E07" w:rsidRDefault="0082307A" w:rsidP="00070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F15E0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A" w:rsidRPr="00F15E07" w:rsidRDefault="0082307A" w:rsidP="00070C11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223D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科技部公章用印</w:t>
            </w:r>
          </w:p>
        </w:tc>
      </w:tr>
      <w:tr w:rsidR="0082307A" w:rsidRPr="005223DB" w:rsidTr="0082307A">
        <w:trPr>
          <w:trHeight w:val="63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7A" w:rsidRPr="00F15E07" w:rsidRDefault="0082307A" w:rsidP="00070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F15E0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A" w:rsidRPr="00F15E07" w:rsidRDefault="0082307A" w:rsidP="00070C11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223D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技术合同免税受理</w:t>
            </w:r>
          </w:p>
        </w:tc>
      </w:tr>
      <w:tr w:rsidR="0082307A" w:rsidRPr="005223DB" w:rsidTr="0082307A">
        <w:trPr>
          <w:trHeight w:val="63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7A" w:rsidRPr="00F15E07" w:rsidRDefault="0082307A" w:rsidP="00070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F15E0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7A" w:rsidRPr="00F15E07" w:rsidRDefault="0082307A" w:rsidP="00070C11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223D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非涉密技术合同审核、用印</w:t>
            </w:r>
          </w:p>
        </w:tc>
      </w:tr>
      <w:tr w:rsidR="0082307A" w:rsidRPr="005223DB" w:rsidTr="0082307A">
        <w:trPr>
          <w:trHeight w:val="63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7A" w:rsidRPr="00F15E07" w:rsidRDefault="0082307A" w:rsidP="00070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F15E0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7A" w:rsidRPr="00F15E07" w:rsidRDefault="0082307A" w:rsidP="00070C11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223D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非涉密外协合同审批、用印</w:t>
            </w:r>
          </w:p>
        </w:tc>
      </w:tr>
      <w:tr w:rsidR="0082307A" w:rsidRPr="005223DB" w:rsidTr="0082307A">
        <w:trPr>
          <w:trHeight w:val="63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7A" w:rsidRPr="00F15E07" w:rsidRDefault="0082307A" w:rsidP="00070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F15E0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7A" w:rsidRPr="00F15E07" w:rsidRDefault="0082307A" w:rsidP="00070C11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223D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零星采购合同审批、用印</w:t>
            </w:r>
          </w:p>
        </w:tc>
      </w:tr>
      <w:tr w:rsidR="0082307A" w:rsidRPr="005223DB" w:rsidTr="0082307A">
        <w:trPr>
          <w:trHeight w:val="63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7A" w:rsidRPr="00F15E07" w:rsidRDefault="0082307A" w:rsidP="00070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F15E0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7A" w:rsidRPr="00F15E07" w:rsidRDefault="0082307A" w:rsidP="00070C11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223D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科研项目申报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（结题）</w:t>
            </w:r>
            <w:r w:rsidRPr="005223D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咨询、集中受理</w:t>
            </w:r>
          </w:p>
        </w:tc>
      </w:tr>
      <w:tr w:rsidR="0082307A" w:rsidRPr="005223DB" w:rsidTr="0082307A">
        <w:trPr>
          <w:trHeight w:val="63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7A" w:rsidRPr="00F15E07" w:rsidRDefault="0082307A" w:rsidP="00070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F15E0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7A" w:rsidRPr="00F15E07" w:rsidRDefault="0082307A" w:rsidP="00070C11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223D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产学研合作相关业务咨询及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受理</w:t>
            </w:r>
          </w:p>
        </w:tc>
      </w:tr>
      <w:tr w:rsidR="0082307A" w:rsidRPr="005223DB" w:rsidTr="0082307A">
        <w:trPr>
          <w:trHeight w:val="63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7A" w:rsidRPr="00F15E07" w:rsidRDefault="0082307A" w:rsidP="00070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F15E0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7A" w:rsidRPr="00F15E07" w:rsidRDefault="0082307A" w:rsidP="00070C11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223D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知识产权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（专利、软件著作权等）业务咨询及受理</w:t>
            </w:r>
          </w:p>
        </w:tc>
      </w:tr>
      <w:tr w:rsidR="0082307A" w:rsidRPr="005223DB" w:rsidTr="0082307A">
        <w:trPr>
          <w:trHeight w:val="63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7A" w:rsidRPr="00F15E07" w:rsidRDefault="0082307A" w:rsidP="00070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7A" w:rsidRPr="00F15E07" w:rsidRDefault="0082307A" w:rsidP="00070C11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223D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科研项目专家咨询费、评审费审核</w:t>
            </w:r>
          </w:p>
        </w:tc>
      </w:tr>
      <w:tr w:rsidR="0082307A" w:rsidRPr="005223DB" w:rsidTr="0082307A">
        <w:trPr>
          <w:trHeight w:val="63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7A" w:rsidRPr="00F15E07" w:rsidRDefault="0082307A" w:rsidP="00070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7A" w:rsidRPr="00F15E07" w:rsidRDefault="0082307A" w:rsidP="00070C11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223D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科研设备购置审核、用印</w:t>
            </w:r>
          </w:p>
        </w:tc>
      </w:tr>
    </w:tbl>
    <w:p w:rsidR="0082307A" w:rsidRPr="00F15E07" w:rsidRDefault="0082307A" w:rsidP="0082307A"/>
    <w:p w:rsidR="00A875BA" w:rsidRPr="0082307A" w:rsidRDefault="00A875BA"/>
    <w:sectPr w:rsidR="00A875BA" w:rsidRPr="00823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7A"/>
    <w:rsid w:val="00001D3F"/>
    <w:rsid w:val="00070488"/>
    <w:rsid w:val="00084A6C"/>
    <w:rsid w:val="000C45D5"/>
    <w:rsid w:val="0012675A"/>
    <w:rsid w:val="00137740"/>
    <w:rsid w:val="00143E70"/>
    <w:rsid w:val="00181755"/>
    <w:rsid w:val="0019178A"/>
    <w:rsid w:val="00191BA6"/>
    <w:rsid w:val="001B2DD0"/>
    <w:rsid w:val="001B3B6B"/>
    <w:rsid w:val="001C2354"/>
    <w:rsid w:val="001E265D"/>
    <w:rsid w:val="002243B4"/>
    <w:rsid w:val="00233E13"/>
    <w:rsid w:val="00235CFB"/>
    <w:rsid w:val="002426A3"/>
    <w:rsid w:val="002868BE"/>
    <w:rsid w:val="002C2672"/>
    <w:rsid w:val="002D1932"/>
    <w:rsid w:val="00306F63"/>
    <w:rsid w:val="003128B2"/>
    <w:rsid w:val="003267D3"/>
    <w:rsid w:val="00394995"/>
    <w:rsid w:val="003B0BAA"/>
    <w:rsid w:val="003B1A34"/>
    <w:rsid w:val="003B508A"/>
    <w:rsid w:val="003B77D2"/>
    <w:rsid w:val="003C037E"/>
    <w:rsid w:val="003C1031"/>
    <w:rsid w:val="003D2361"/>
    <w:rsid w:val="0040276D"/>
    <w:rsid w:val="00406827"/>
    <w:rsid w:val="004636F3"/>
    <w:rsid w:val="004B3EE3"/>
    <w:rsid w:val="004E0629"/>
    <w:rsid w:val="00516477"/>
    <w:rsid w:val="00535DB8"/>
    <w:rsid w:val="0056208A"/>
    <w:rsid w:val="00564175"/>
    <w:rsid w:val="005650FD"/>
    <w:rsid w:val="005B5E6D"/>
    <w:rsid w:val="005C111B"/>
    <w:rsid w:val="005C20A0"/>
    <w:rsid w:val="005C316B"/>
    <w:rsid w:val="005C4D99"/>
    <w:rsid w:val="005D680E"/>
    <w:rsid w:val="0060488C"/>
    <w:rsid w:val="00685556"/>
    <w:rsid w:val="006A74ED"/>
    <w:rsid w:val="006B1396"/>
    <w:rsid w:val="006B1424"/>
    <w:rsid w:val="006D3B68"/>
    <w:rsid w:val="0070318A"/>
    <w:rsid w:val="00721330"/>
    <w:rsid w:val="0074120F"/>
    <w:rsid w:val="00764817"/>
    <w:rsid w:val="0077320B"/>
    <w:rsid w:val="007B2DE8"/>
    <w:rsid w:val="007D005A"/>
    <w:rsid w:val="00800068"/>
    <w:rsid w:val="008003CE"/>
    <w:rsid w:val="0082307A"/>
    <w:rsid w:val="00824F6F"/>
    <w:rsid w:val="00825312"/>
    <w:rsid w:val="008277D2"/>
    <w:rsid w:val="0086381C"/>
    <w:rsid w:val="008A2CAA"/>
    <w:rsid w:val="008B7F02"/>
    <w:rsid w:val="0091251B"/>
    <w:rsid w:val="00912A63"/>
    <w:rsid w:val="00925E95"/>
    <w:rsid w:val="00926B25"/>
    <w:rsid w:val="00943600"/>
    <w:rsid w:val="00944FA5"/>
    <w:rsid w:val="00951E05"/>
    <w:rsid w:val="009664BC"/>
    <w:rsid w:val="00972C18"/>
    <w:rsid w:val="00972F4A"/>
    <w:rsid w:val="009807B0"/>
    <w:rsid w:val="009C1DEE"/>
    <w:rsid w:val="009C5DC8"/>
    <w:rsid w:val="009D244A"/>
    <w:rsid w:val="009F0DFC"/>
    <w:rsid w:val="009F3134"/>
    <w:rsid w:val="00A0334F"/>
    <w:rsid w:val="00A34F87"/>
    <w:rsid w:val="00A62B7B"/>
    <w:rsid w:val="00A73196"/>
    <w:rsid w:val="00A73DBA"/>
    <w:rsid w:val="00A83F7B"/>
    <w:rsid w:val="00A875BA"/>
    <w:rsid w:val="00AA4140"/>
    <w:rsid w:val="00AB30C3"/>
    <w:rsid w:val="00AC5A5A"/>
    <w:rsid w:val="00AE47C1"/>
    <w:rsid w:val="00AF265D"/>
    <w:rsid w:val="00B23836"/>
    <w:rsid w:val="00B26B22"/>
    <w:rsid w:val="00B3422B"/>
    <w:rsid w:val="00B46AB0"/>
    <w:rsid w:val="00B95183"/>
    <w:rsid w:val="00BA3F8D"/>
    <w:rsid w:val="00BF53F7"/>
    <w:rsid w:val="00C005F3"/>
    <w:rsid w:val="00C00B59"/>
    <w:rsid w:val="00C43310"/>
    <w:rsid w:val="00C9278F"/>
    <w:rsid w:val="00CA6830"/>
    <w:rsid w:val="00CE2E07"/>
    <w:rsid w:val="00CE2FC3"/>
    <w:rsid w:val="00CF0FE3"/>
    <w:rsid w:val="00D01751"/>
    <w:rsid w:val="00D81FD6"/>
    <w:rsid w:val="00DA6E93"/>
    <w:rsid w:val="00DB7F15"/>
    <w:rsid w:val="00DD6BA3"/>
    <w:rsid w:val="00E27737"/>
    <w:rsid w:val="00E358E5"/>
    <w:rsid w:val="00E57B7E"/>
    <w:rsid w:val="00E669F0"/>
    <w:rsid w:val="00E76DCD"/>
    <w:rsid w:val="00E87F3B"/>
    <w:rsid w:val="00E926C9"/>
    <w:rsid w:val="00E95FBD"/>
    <w:rsid w:val="00EB46D1"/>
    <w:rsid w:val="00F6603E"/>
    <w:rsid w:val="00FE4F7A"/>
    <w:rsid w:val="00FF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南京航空航天大学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2016-09-21T02:07:00Z</dcterms:created>
  <dcterms:modified xsi:type="dcterms:W3CDTF">2016-09-21T02:08:00Z</dcterms:modified>
</cp:coreProperties>
</file>